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3D8" w:rsidRDefault="003E43D8" w:rsidP="003E43D8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320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様式第１</w:t>
      </w:r>
      <w:r w:rsidRPr="00235D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号（第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７</w:t>
      </w:r>
      <w:r w:rsidRPr="00235D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p w:rsidR="003E43D8" w:rsidRPr="00235DFF" w:rsidRDefault="003E43D8" w:rsidP="003E43D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E43D8" w:rsidRDefault="003E43D8" w:rsidP="003E43D8">
      <w:pPr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35D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養老町太陽光発電設備等設置費補助金交付申請書</w:t>
      </w:r>
    </w:p>
    <w:p w:rsidR="003E43D8" w:rsidRDefault="003E43D8" w:rsidP="003E43D8">
      <w:pPr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3E43D8" w:rsidRDefault="003E43D8" w:rsidP="003E43D8">
      <w:pPr>
        <w:widowControl/>
        <w:spacing w:beforeLines="10" w:before="36" w:line="0" w:lineRule="atLeast"/>
        <w:ind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養老町長</w:t>
      </w:r>
      <w:r w:rsidR="0030413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殿</w:t>
      </w:r>
    </w:p>
    <w:p w:rsidR="003E43D8" w:rsidRDefault="003E43D8" w:rsidP="003E43D8">
      <w:pPr>
        <w:widowControl/>
        <w:spacing w:beforeLines="10" w:before="36" w:line="0" w:lineRule="atLeast"/>
        <w:ind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3E43D8" w:rsidRDefault="003E43D8" w:rsidP="003E43D8">
      <w:pPr>
        <w:widowControl/>
        <w:spacing w:beforeLines="10" w:before="36" w:line="0" w:lineRule="atLeast"/>
        <w:ind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35D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養老町太陽光発電設備等設置費補助金の交付を受けたいので、同補助金交付要綱第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７</w:t>
      </w:r>
      <w:r w:rsidRPr="00235D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条の規定により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下記のとおり</w:t>
      </w:r>
      <w:r w:rsidRPr="00235D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申請します。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また、</w:t>
      </w:r>
      <w:r w:rsidRPr="00235DFF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24"/>
          <w:szCs w:val="24"/>
        </w:rPr>
        <w:t>私の住民情報及び税情報について、養老町担当者が調査することに同意します。</w:t>
      </w:r>
    </w:p>
    <w:p w:rsidR="003E43D8" w:rsidRDefault="003E43D8" w:rsidP="003E43D8">
      <w:pPr>
        <w:widowControl/>
        <w:spacing w:beforeLines="10" w:before="36" w:line="0" w:lineRule="atLeast"/>
        <w:ind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3E43D8" w:rsidRDefault="003E43D8" w:rsidP="003E43D8">
      <w:pPr>
        <w:widowControl/>
        <w:spacing w:beforeLines="10" w:before="36" w:line="0" w:lineRule="atLeast"/>
        <w:ind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年　　月　　日</w:t>
      </w:r>
    </w:p>
    <w:p w:rsidR="003E43D8" w:rsidRDefault="003E43D8" w:rsidP="003E43D8">
      <w:pPr>
        <w:widowControl/>
        <w:spacing w:beforeLines="10" w:before="36" w:line="0" w:lineRule="atLeast"/>
        <w:ind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3E43D8" w:rsidRPr="009E50FE" w:rsidRDefault="003E43D8" w:rsidP="003E43D8">
      <w:pPr>
        <w:ind w:firstLineChars="1500" w:firstLine="36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single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申請者　　　住　所　</w:t>
      </w: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　　　　　　　　　　　</w:t>
      </w:r>
    </w:p>
    <w:p w:rsidR="0030413E" w:rsidRDefault="003E43D8" w:rsidP="0030413E">
      <w:pPr>
        <w:ind w:firstLineChars="100" w:firstLine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　　　　　　　　　氏　名　</w:t>
      </w: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　　　　　　　　　　　</w:t>
      </w:r>
    </w:p>
    <w:p w:rsidR="0030413E" w:rsidRPr="0030413E" w:rsidRDefault="0030413E" w:rsidP="0030413E">
      <w:pPr>
        <w:ind w:firstLineChars="100" w:firstLine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</w:t>
      </w:r>
      <w:r w:rsidRPr="0030413E">
        <w:rPr>
          <w:rFonts w:ascii="ＭＳ 明朝" w:eastAsia="ＭＳ 明朝" w:hAnsi="Times New Roman" w:cs="Times New Roman" w:hint="eastAsia"/>
          <w:color w:val="000000"/>
          <w:kern w:val="0"/>
          <w:sz w:val="16"/>
          <w:szCs w:val="24"/>
        </w:rPr>
        <w:t>（署名又は記名押印）</w:t>
      </w:r>
    </w:p>
    <w:p w:rsidR="0030413E" w:rsidRPr="0030413E" w:rsidRDefault="0030413E" w:rsidP="003E43D8">
      <w:pPr>
        <w:ind w:firstLineChars="100" w:firstLine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single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　　　　　　　　　連絡先　</w:t>
      </w: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　　　　　　　　　　　</w:t>
      </w:r>
    </w:p>
    <w:p w:rsidR="003E43D8" w:rsidRDefault="003E43D8" w:rsidP="003E43D8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E43D8" w:rsidRPr="00EE7BF7" w:rsidRDefault="003E43D8" w:rsidP="003E43D8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記</w:t>
      </w:r>
    </w:p>
    <w:p w:rsidR="003E43D8" w:rsidRDefault="003E43D8" w:rsidP="003E43D8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35D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１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申請設備概要</w:t>
      </w:r>
      <w:r w:rsidRPr="00235D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0"/>
        <w:gridCol w:w="7171"/>
      </w:tblGrid>
      <w:tr w:rsidR="003E43D8" w:rsidRPr="006B5D8A" w:rsidTr="000802F5">
        <w:trPr>
          <w:trHeight w:val="375"/>
        </w:trPr>
        <w:tc>
          <w:tcPr>
            <w:tcW w:w="2180" w:type="dxa"/>
            <w:vMerge w:val="restart"/>
            <w:noWrap/>
            <w:hideMark/>
          </w:tcPr>
          <w:p w:rsidR="003E43D8" w:rsidRPr="006B5D8A" w:rsidRDefault="003E43D8" w:rsidP="000802F5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6B5D8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設置場所</w:t>
            </w:r>
          </w:p>
        </w:tc>
        <w:tc>
          <w:tcPr>
            <w:tcW w:w="7171" w:type="dxa"/>
            <w:noWrap/>
            <w:hideMark/>
          </w:tcPr>
          <w:p w:rsidR="003E43D8" w:rsidRPr="006B5D8A" w:rsidRDefault="003E43D8" w:rsidP="000802F5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u w:val="single"/>
              </w:rPr>
            </w:pPr>
            <w:r w:rsidRPr="006B5D8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養老町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</w:t>
            </w:r>
          </w:p>
        </w:tc>
      </w:tr>
      <w:tr w:rsidR="003E43D8" w:rsidRPr="006B5D8A" w:rsidTr="000802F5">
        <w:trPr>
          <w:trHeight w:val="375"/>
        </w:trPr>
        <w:tc>
          <w:tcPr>
            <w:tcW w:w="2180" w:type="dxa"/>
            <w:vMerge/>
            <w:hideMark/>
          </w:tcPr>
          <w:p w:rsidR="003E43D8" w:rsidRPr="006B5D8A" w:rsidRDefault="003E43D8" w:rsidP="000802F5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71" w:type="dxa"/>
            <w:noWrap/>
            <w:hideMark/>
          </w:tcPr>
          <w:p w:rsidR="003E43D8" w:rsidRPr="006B5D8A" w:rsidRDefault="003E43D8" w:rsidP="000802F5">
            <w:pPr>
              <w:ind w:left="3840" w:hangingChars="1600" w:hanging="384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6B5D8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□新築住宅　　□既存住宅　　□その他　（該当の□にレ点）</w:t>
            </w:r>
          </w:p>
        </w:tc>
      </w:tr>
      <w:tr w:rsidR="003E43D8" w:rsidRPr="006B5D8A" w:rsidTr="000802F5">
        <w:trPr>
          <w:trHeight w:val="655"/>
        </w:trPr>
        <w:tc>
          <w:tcPr>
            <w:tcW w:w="2180" w:type="dxa"/>
            <w:noWrap/>
            <w:hideMark/>
          </w:tcPr>
          <w:p w:rsidR="003E43D8" w:rsidRPr="006B5D8A" w:rsidRDefault="003E43D8" w:rsidP="000802F5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6B5D8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設置住宅の種類</w:t>
            </w:r>
          </w:p>
        </w:tc>
        <w:tc>
          <w:tcPr>
            <w:tcW w:w="7171" w:type="dxa"/>
            <w:noWrap/>
            <w:hideMark/>
          </w:tcPr>
          <w:p w:rsidR="003E43D8" w:rsidRPr="006B5D8A" w:rsidRDefault="003E43D8" w:rsidP="000802F5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6B5D8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□専用住宅　　□併用住宅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</w:p>
        </w:tc>
      </w:tr>
      <w:tr w:rsidR="003E43D8" w:rsidRPr="006B5D8A" w:rsidTr="000802F5">
        <w:trPr>
          <w:trHeight w:val="472"/>
        </w:trPr>
        <w:tc>
          <w:tcPr>
            <w:tcW w:w="2180" w:type="dxa"/>
            <w:noWrap/>
            <w:hideMark/>
          </w:tcPr>
          <w:p w:rsidR="003E43D8" w:rsidRPr="006B5D8A" w:rsidRDefault="003E43D8" w:rsidP="000802F5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6B5D8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設置設備</w:t>
            </w:r>
          </w:p>
        </w:tc>
        <w:tc>
          <w:tcPr>
            <w:tcW w:w="7171" w:type="dxa"/>
            <w:hideMark/>
          </w:tcPr>
          <w:p w:rsidR="003E43D8" w:rsidRPr="006B5D8A" w:rsidRDefault="003E43D8" w:rsidP="000802F5">
            <w:pPr>
              <w:ind w:left="4560" w:hangingChars="1900" w:hanging="456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6B5D8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□太陽光発電設備のみ　　□太陽光発電設備及び蓄電池                                                               </w:t>
            </w:r>
          </w:p>
        </w:tc>
      </w:tr>
      <w:tr w:rsidR="003E43D8" w:rsidRPr="006B5D8A" w:rsidTr="000802F5">
        <w:trPr>
          <w:trHeight w:val="976"/>
        </w:trPr>
        <w:tc>
          <w:tcPr>
            <w:tcW w:w="2180" w:type="dxa"/>
            <w:noWrap/>
            <w:hideMark/>
          </w:tcPr>
          <w:p w:rsidR="003E43D8" w:rsidRPr="006B5D8A" w:rsidRDefault="003E43D8" w:rsidP="000802F5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6B5D8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対象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設備</w:t>
            </w:r>
            <w:r w:rsidRPr="006B5D8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の区分</w:t>
            </w:r>
          </w:p>
        </w:tc>
        <w:tc>
          <w:tcPr>
            <w:tcW w:w="7171" w:type="dxa"/>
            <w:hideMark/>
          </w:tcPr>
          <w:p w:rsidR="003E43D8" w:rsidRPr="006B5D8A" w:rsidRDefault="003E43D8" w:rsidP="000802F5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6B5D8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１.太陽光発電設備　      最大出力　　　  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k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W</w:t>
            </w:r>
            <w:r w:rsidRPr="006B5D8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br/>
              <w:t xml:space="preserve">２.蓄電池　　　　　      蓄電容量　　　　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6B5D8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kWh</w:t>
            </w:r>
          </w:p>
        </w:tc>
      </w:tr>
    </w:tbl>
    <w:p w:rsidR="003E43D8" w:rsidRDefault="003E43D8" w:rsidP="003E43D8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3E43D8" w:rsidRDefault="003E43D8" w:rsidP="003E43D8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補助事業概要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428"/>
      </w:tblGrid>
      <w:tr w:rsidR="003E43D8" w:rsidRPr="002A289D" w:rsidTr="000802F5">
        <w:trPr>
          <w:trHeight w:val="1590"/>
        </w:trPr>
        <w:tc>
          <w:tcPr>
            <w:tcW w:w="2972" w:type="dxa"/>
            <w:noWrap/>
            <w:hideMark/>
          </w:tcPr>
          <w:p w:rsidR="003E43D8" w:rsidRPr="002A289D" w:rsidRDefault="003E43D8" w:rsidP="000802F5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2A289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補助事業費</w:t>
            </w:r>
          </w:p>
        </w:tc>
        <w:tc>
          <w:tcPr>
            <w:tcW w:w="6428" w:type="dxa"/>
            <w:hideMark/>
          </w:tcPr>
          <w:p w:rsidR="003E43D8" w:rsidRPr="002A289D" w:rsidRDefault="003E43D8" w:rsidP="000802F5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2A289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内訳　　太陽光発電設備　　　　　　　　　円</w:t>
            </w:r>
            <w:r w:rsidRPr="002A289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br/>
              <w:t xml:space="preserve">　　　　蓄電池　　　　　　　　　　　　　円</w:t>
            </w:r>
            <w:r w:rsidRPr="002A289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br/>
              <w:t xml:space="preserve">　　　　補助事業費合計　　　　　　　　　円</w:t>
            </w:r>
          </w:p>
        </w:tc>
      </w:tr>
      <w:tr w:rsidR="00016FA1" w:rsidRPr="002A289D" w:rsidTr="000802F5">
        <w:trPr>
          <w:trHeight w:val="1590"/>
        </w:trPr>
        <w:tc>
          <w:tcPr>
            <w:tcW w:w="2972" w:type="dxa"/>
            <w:noWrap/>
          </w:tcPr>
          <w:p w:rsidR="00016FA1" w:rsidRPr="002A289D" w:rsidRDefault="00016FA1" w:rsidP="00016FA1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2A289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補助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対象</w:t>
            </w:r>
            <w:r w:rsidRPr="002A289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事業費</w:t>
            </w:r>
          </w:p>
        </w:tc>
        <w:tc>
          <w:tcPr>
            <w:tcW w:w="6428" w:type="dxa"/>
          </w:tcPr>
          <w:p w:rsidR="00016FA1" w:rsidRPr="002A289D" w:rsidRDefault="00016FA1" w:rsidP="00016FA1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2A289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内訳　　太陽光発電設備　　　　　　　　　円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（税抜）</w:t>
            </w:r>
            <w:r w:rsidRPr="002A289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br/>
              <w:t xml:space="preserve">　　　　蓄電池　　　　　　　　　　　　　円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（税抜）</w:t>
            </w:r>
            <w:r w:rsidRPr="002A289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br/>
              <w:t xml:space="preserve">　　　　補助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対象事業費合計　　　　　　　</w:t>
            </w:r>
            <w:r w:rsidRPr="002A289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円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（税抜）</w:t>
            </w:r>
          </w:p>
        </w:tc>
      </w:tr>
      <w:tr w:rsidR="00016FA1" w:rsidRPr="002A289D" w:rsidTr="000802F5">
        <w:trPr>
          <w:trHeight w:val="1515"/>
        </w:trPr>
        <w:tc>
          <w:tcPr>
            <w:tcW w:w="2972" w:type="dxa"/>
            <w:noWrap/>
            <w:hideMark/>
          </w:tcPr>
          <w:p w:rsidR="00016FA1" w:rsidRPr="002A289D" w:rsidRDefault="00016FA1" w:rsidP="00016FA1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2A289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lastRenderedPageBreak/>
              <w:t>補助金の申請金額</w:t>
            </w:r>
          </w:p>
        </w:tc>
        <w:tc>
          <w:tcPr>
            <w:tcW w:w="6428" w:type="dxa"/>
            <w:hideMark/>
          </w:tcPr>
          <w:p w:rsidR="00016FA1" w:rsidRPr="002A289D" w:rsidRDefault="00016FA1" w:rsidP="00016FA1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2A289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内訳　太陽光発電設備　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A289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円（千円未満切捨）</w:t>
            </w:r>
            <w:r w:rsidRPr="002A289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br/>
              <w:t xml:space="preserve">　　　蓄電池　　　　　　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A289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円（千円未満切捨）</w:t>
            </w:r>
            <w:r w:rsidRPr="002A289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2A289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申請金額　　　　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A289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円（千円未満切捨）</w:t>
            </w:r>
          </w:p>
        </w:tc>
      </w:tr>
      <w:tr w:rsidR="00016FA1" w:rsidRPr="002A289D" w:rsidTr="000802F5">
        <w:trPr>
          <w:trHeight w:val="375"/>
        </w:trPr>
        <w:tc>
          <w:tcPr>
            <w:tcW w:w="2972" w:type="dxa"/>
            <w:noWrap/>
            <w:hideMark/>
          </w:tcPr>
          <w:p w:rsidR="00016FA1" w:rsidRPr="002A289D" w:rsidRDefault="00016FA1" w:rsidP="00016FA1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2A289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工事着工（予定）年月日</w:t>
            </w:r>
          </w:p>
        </w:tc>
        <w:tc>
          <w:tcPr>
            <w:tcW w:w="6428" w:type="dxa"/>
            <w:hideMark/>
          </w:tcPr>
          <w:p w:rsidR="00016FA1" w:rsidRPr="002A289D" w:rsidRDefault="00016FA1" w:rsidP="00016FA1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2A289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年　　　月　　　日</w:t>
            </w:r>
          </w:p>
        </w:tc>
      </w:tr>
      <w:tr w:rsidR="00016FA1" w:rsidRPr="002A289D" w:rsidTr="000802F5">
        <w:trPr>
          <w:trHeight w:val="375"/>
        </w:trPr>
        <w:tc>
          <w:tcPr>
            <w:tcW w:w="2972" w:type="dxa"/>
            <w:noWrap/>
            <w:hideMark/>
          </w:tcPr>
          <w:p w:rsidR="00016FA1" w:rsidRPr="002A289D" w:rsidRDefault="00016FA1" w:rsidP="00016FA1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2A289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工事完了（予定）年月日</w:t>
            </w:r>
          </w:p>
        </w:tc>
        <w:tc>
          <w:tcPr>
            <w:tcW w:w="6428" w:type="dxa"/>
            <w:hideMark/>
          </w:tcPr>
          <w:p w:rsidR="00016FA1" w:rsidRPr="002A289D" w:rsidRDefault="00016FA1" w:rsidP="00016FA1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2A289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年　　　月　　　日</w:t>
            </w:r>
          </w:p>
        </w:tc>
      </w:tr>
    </w:tbl>
    <w:p w:rsidR="003E43D8" w:rsidRDefault="003E43D8" w:rsidP="003E43D8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3E43D8" w:rsidRDefault="003E43D8" w:rsidP="003E43D8">
      <w:pPr>
        <w:jc w:val="left"/>
        <w:textAlignment w:val="baseline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３　</w:t>
      </w:r>
      <w:r w:rsidRPr="003D49F2">
        <w:rPr>
          <w:rFonts w:ascii="ＭＳ 明朝" w:eastAsia="ＭＳ 明朝" w:hAnsi="ＭＳ 明朝" w:hint="eastAsia"/>
          <w:color w:val="000000" w:themeColor="text1"/>
          <w:sz w:val="24"/>
        </w:rPr>
        <w:t>交付決定</w:t>
      </w:r>
      <w:r w:rsidRPr="003D49F2">
        <w:rPr>
          <w:rFonts w:ascii="ＭＳ 明朝" w:eastAsia="ＭＳ 明朝" w:hAnsi="ＭＳ 明朝"/>
          <w:color w:val="000000" w:themeColor="text1"/>
          <w:sz w:val="24"/>
        </w:rPr>
        <w:t>前に事前着手す</w:t>
      </w:r>
      <w:r w:rsidRPr="003D49F2">
        <w:rPr>
          <w:rFonts w:ascii="ＭＳ 明朝" w:eastAsia="ＭＳ 明朝" w:hAnsi="ＭＳ 明朝" w:hint="eastAsia"/>
          <w:color w:val="000000" w:themeColor="text1"/>
          <w:sz w:val="24"/>
        </w:rPr>
        <w:t>る必要が</w:t>
      </w:r>
      <w:r w:rsidRPr="003D49F2">
        <w:rPr>
          <w:rFonts w:ascii="ＭＳ 明朝" w:eastAsia="ＭＳ 明朝" w:hAnsi="ＭＳ 明朝"/>
          <w:color w:val="000000" w:themeColor="text1"/>
          <w:sz w:val="24"/>
        </w:rPr>
        <w:t>ある場合はその理由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0"/>
      </w:tblGrid>
      <w:tr w:rsidR="003E43D8" w:rsidTr="000802F5">
        <w:trPr>
          <w:trHeight w:val="1833"/>
        </w:trPr>
        <w:tc>
          <w:tcPr>
            <w:tcW w:w="9400" w:type="dxa"/>
          </w:tcPr>
          <w:p w:rsidR="003E43D8" w:rsidRDefault="003E43D8" w:rsidP="000802F5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3E43D8" w:rsidRDefault="003E43D8" w:rsidP="003E43D8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3E43D8" w:rsidRDefault="003E43D8" w:rsidP="003E43D8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</w:t>
      </w:r>
      <w:r w:rsidRPr="00235D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工事施工者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711"/>
      </w:tblGrid>
      <w:tr w:rsidR="003E43D8" w:rsidRPr="009E50FE" w:rsidTr="000802F5">
        <w:trPr>
          <w:trHeight w:val="375"/>
        </w:trPr>
        <w:tc>
          <w:tcPr>
            <w:tcW w:w="2689" w:type="dxa"/>
            <w:noWrap/>
            <w:hideMark/>
          </w:tcPr>
          <w:p w:rsidR="003E43D8" w:rsidRPr="009E50FE" w:rsidRDefault="003E43D8" w:rsidP="000802F5">
            <w:pPr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spacing w:val="-2"/>
                <w:kern w:val="0"/>
                <w:sz w:val="24"/>
                <w:szCs w:val="24"/>
              </w:rPr>
            </w:pPr>
            <w:r w:rsidRPr="009E50FE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711" w:type="dxa"/>
            <w:noWrap/>
            <w:hideMark/>
          </w:tcPr>
          <w:p w:rsidR="003E43D8" w:rsidRPr="009E50FE" w:rsidRDefault="003E43D8" w:rsidP="000802F5">
            <w:pPr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spacing w:val="-2"/>
                <w:kern w:val="0"/>
                <w:sz w:val="24"/>
                <w:szCs w:val="24"/>
              </w:rPr>
            </w:pPr>
            <w:r w:rsidRPr="009E50FE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　</w:t>
            </w:r>
          </w:p>
        </w:tc>
      </w:tr>
      <w:tr w:rsidR="003E43D8" w:rsidRPr="009E50FE" w:rsidTr="000802F5">
        <w:trPr>
          <w:trHeight w:val="375"/>
        </w:trPr>
        <w:tc>
          <w:tcPr>
            <w:tcW w:w="2689" w:type="dxa"/>
            <w:noWrap/>
            <w:hideMark/>
          </w:tcPr>
          <w:p w:rsidR="003E43D8" w:rsidRPr="009E50FE" w:rsidRDefault="003E43D8" w:rsidP="000802F5">
            <w:pPr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spacing w:val="-2"/>
                <w:kern w:val="0"/>
                <w:sz w:val="24"/>
                <w:szCs w:val="24"/>
              </w:rPr>
            </w:pPr>
            <w:r w:rsidRPr="009E50FE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事業者名（担当者名）</w:t>
            </w:r>
          </w:p>
        </w:tc>
        <w:tc>
          <w:tcPr>
            <w:tcW w:w="6711" w:type="dxa"/>
            <w:noWrap/>
            <w:hideMark/>
          </w:tcPr>
          <w:p w:rsidR="003E43D8" w:rsidRPr="009E50FE" w:rsidRDefault="003E43D8" w:rsidP="000802F5">
            <w:pPr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spacing w:val="-2"/>
                <w:kern w:val="0"/>
                <w:sz w:val="24"/>
                <w:szCs w:val="24"/>
              </w:rPr>
            </w:pPr>
            <w:r w:rsidRPr="009E50FE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　</w:t>
            </w:r>
          </w:p>
        </w:tc>
      </w:tr>
      <w:tr w:rsidR="003E43D8" w:rsidRPr="009E50FE" w:rsidTr="000802F5">
        <w:trPr>
          <w:trHeight w:val="375"/>
        </w:trPr>
        <w:tc>
          <w:tcPr>
            <w:tcW w:w="2689" w:type="dxa"/>
            <w:noWrap/>
            <w:hideMark/>
          </w:tcPr>
          <w:p w:rsidR="003E43D8" w:rsidRPr="009E50FE" w:rsidRDefault="003E43D8" w:rsidP="000802F5">
            <w:pPr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spacing w:val="-2"/>
                <w:kern w:val="0"/>
                <w:sz w:val="24"/>
                <w:szCs w:val="24"/>
              </w:rPr>
            </w:pPr>
            <w:r w:rsidRPr="009E50FE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6711" w:type="dxa"/>
            <w:noWrap/>
            <w:hideMark/>
          </w:tcPr>
          <w:p w:rsidR="003E43D8" w:rsidRPr="009E50FE" w:rsidRDefault="003E43D8" w:rsidP="000802F5">
            <w:pPr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spacing w:val="-2"/>
                <w:kern w:val="0"/>
                <w:sz w:val="24"/>
                <w:szCs w:val="24"/>
              </w:rPr>
            </w:pPr>
            <w:r w:rsidRPr="009E50FE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3E43D8" w:rsidRDefault="003E43D8" w:rsidP="003E43D8">
      <w:pPr>
        <w:spacing w:beforeLines="50" w:before="180" w:line="0" w:lineRule="atLeas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3E43D8" w:rsidRPr="00235DFF" w:rsidRDefault="003E43D8" w:rsidP="003E43D8">
      <w:pPr>
        <w:spacing w:beforeLines="50" w:before="180"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35D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※添付書類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0"/>
      </w:tblGrid>
      <w:tr w:rsidR="003E43D8" w:rsidTr="000802F5">
        <w:trPr>
          <w:trHeight w:val="2244"/>
        </w:trPr>
        <w:tc>
          <w:tcPr>
            <w:tcW w:w="9400" w:type="dxa"/>
          </w:tcPr>
          <w:p w:rsidR="003E43D8" w:rsidRDefault="003E43D8" w:rsidP="000802F5">
            <w:pPr>
              <w:widowControl/>
              <w:spacing w:beforeLines="10" w:before="36" w:line="0" w:lineRule="atLeast"/>
              <w:ind w:firstLineChars="100" w:firstLine="24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【添付の確認ができたら□にレ点】</w:t>
            </w:r>
          </w:p>
          <w:p w:rsidR="003E43D8" w:rsidRPr="00235DFF" w:rsidRDefault="003E43D8" w:rsidP="000802F5">
            <w:pPr>
              <w:widowControl/>
              <w:spacing w:beforeLines="10" w:before="36" w:line="0" w:lineRule="atLeast"/>
              <w:ind w:leftChars="100" w:left="450" w:hangingChars="100" w:hanging="24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</w:t>
            </w:r>
            <w:r w:rsidRPr="00235DF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対象設備の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見積書の写し（令和</w:t>
            </w:r>
            <w:r w:rsidR="001E6DE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７</w:t>
            </w:r>
            <w:bookmarkStart w:id="0" w:name="_GoBack"/>
            <w:bookmarkEnd w:id="0"/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="005230B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４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月着手の場合は</w:t>
            </w:r>
            <w:r w:rsidRPr="00235DF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工事請負契約書の写し又は売買契約書の写し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3E43D8" w:rsidRPr="00235DFF" w:rsidRDefault="003E43D8" w:rsidP="000802F5">
            <w:pPr>
              <w:widowControl/>
              <w:spacing w:beforeLines="10" w:before="36" w:line="0" w:lineRule="atLeast"/>
              <w:ind w:firstLineChars="100" w:firstLine="24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</w:t>
            </w:r>
            <w:r w:rsidRPr="00235DF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対象設備の設置場所及び付近の見取図</w:t>
            </w:r>
          </w:p>
          <w:p w:rsidR="003E43D8" w:rsidRPr="00235DFF" w:rsidRDefault="003E43D8" w:rsidP="000802F5">
            <w:pPr>
              <w:widowControl/>
              <w:spacing w:beforeLines="10" w:before="36" w:line="0" w:lineRule="atLeast"/>
              <w:ind w:firstLineChars="100" w:firstLine="24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</w:t>
            </w:r>
            <w:r w:rsidRPr="00235DF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対象設備の仕様書</w:t>
            </w:r>
          </w:p>
          <w:p w:rsidR="003E43D8" w:rsidRPr="00235DFF" w:rsidRDefault="003E43D8" w:rsidP="000802F5">
            <w:pPr>
              <w:widowControl/>
              <w:spacing w:beforeLines="10" w:before="36" w:line="0" w:lineRule="atLeast"/>
              <w:ind w:firstLineChars="100" w:firstLine="24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</w:t>
            </w:r>
            <w:r w:rsidRPr="00235DF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委任状（事務等代行者へ委任する場合に限る。）</w:t>
            </w:r>
          </w:p>
          <w:p w:rsidR="003E43D8" w:rsidRDefault="003E43D8" w:rsidP="000802F5">
            <w:pPr>
              <w:widowControl/>
              <w:spacing w:beforeLines="10" w:before="36" w:line="0" w:lineRule="atLeast"/>
              <w:ind w:firstLineChars="100" w:firstLine="24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</w:t>
            </w:r>
            <w:r w:rsidR="00F37E8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誓約書（申請者及び</w:t>
            </w:r>
            <w:r w:rsidRPr="00235DF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工事施工者）</w:t>
            </w:r>
          </w:p>
          <w:p w:rsidR="003E43D8" w:rsidRDefault="003E43D8" w:rsidP="000802F5">
            <w:pPr>
              <w:widowControl/>
              <w:spacing w:beforeLines="10" w:before="36" w:line="0" w:lineRule="atLeast"/>
              <w:ind w:firstLineChars="100" w:firstLine="24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□対象設備で発電する電力の消費計画書</w:t>
            </w:r>
          </w:p>
          <w:p w:rsidR="003E43D8" w:rsidRPr="00235DFF" w:rsidRDefault="003E43D8" w:rsidP="000802F5">
            <w:pPr>
              <w:widowControl/>
              <w:spacing w:beforeLines="10" w:before="36" w:line="0" w:lineRule="atLeast"/>
              <w:ind w:firstLineChars="100" w:firstLine="24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□対象設備を設置する住居の所有者が把握できるもの（固定資産税納税通知書等）</w:t>
            </w:r>
          </w:p>
          <w:p w:rsidR="003E43D8" w:rsidRPr="007B037C" w:rsidRDefault="003E43D8" w:rsidP="000802F5">
            <w:pPr>
              <w:widowControl/>
              <w:spacing w:beforeLines="10" w:before="36"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3E43D8" w:rsidRPr="007B037C" w:rsidRDefault="003E43D8" w:rsidP="003E43D8">
      <w:pPr>
        <w:widowControl/>
        <w:spacing w:beforeLines="10" w:before="36" w:line="0" w:lineRule="atLeast"/>
        <w:ind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3E43D8" w:rsidRDefault="003E43D8" w:rsidP="003E43D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※　承諾欄（申請者と住宅所有者が違う場合のみ記入）</w:t>
      </w:r>
    </w:p>
    <w:p w:rsidR="003E43D8" w:rsidRDefault="003E43D8" w:rsidP="003E43D8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私の所有する　養老町</w:t>
      </w:r>
      <w:r w:rsidRPr="003D49F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</w:t>
      </w:r>
      <w:r w:rsidRPr="003D49F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　　</w:t>
      </w: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の住宅について、申請者が当該補助金を　　　</w:t>
      </w:r>
    </w:p>
    <w:p w:rsidR="003E43D8" w:rsidRDefault="003E43D8" w:rsidP="003E43D8">
      <w:pPr>
        <w:ind w:firstLineChars="100" w:firstLine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利用し対象設備を設置することを承諾します。</w:t>
      </w:r>
    </w:p>
    <w:p w:rsidR="003E43D8" w:rsidRDefault="003E43D8" w:rsidP="003E43D8">
      <w:pPr>
        <w:ind w:firstLineChars="100" w:firstLine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E43D8" w:rsidRPr="009E50FE" w:rsidRDefault="003E43D8" w:rsidP="003E43D8">
      <w:pPr>
        <w:ind w:firstLineChars="100" w:firstLine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single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　住宅所有者　　　住　所　</w:t>
      </w: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　　　　　　　　　　　</w:t>
      </w:r>
    </w:p>
    <w:p w:rsidR="003E43D8" w:rsidRDefault="003E43D8" w:rsidP="003E43D8">
      <w:pPr>
        <w:ind w:firstLineChars="100" w:firstLine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single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　　　　　　　　　氏　名　</w:t>
      </w: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　　　　　　　　　　　</w:t>
      </w:r>
    </w:p>
    <w:p w:rsidR="0030413E" w:rsidRPr="0030413E" w:rsidRDefault="0030413E" w:rsidP="0030413E">
      <w:pPr>
        <w:ind w:firstLineChars="4800" w:firstLine="76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0413E">
        <w:rPr>
          <w:rFonts w:ascii="ＭＳ 明朝" w:eastAsia="ＭＳ 明朝" w:hAnsi="Times New Roman" w:cs="Times New Roman" w:hint="eastAsia"/>
          <w:color w:val="000000"/>
          <w:kern w:val="0"/>
          <w:sz w:val="16"/>
          <w:szCs w:val="24"/>
        </w:rPr>
        <w:t>（署名又は記名押印）</w:t>
      </w:r>
    </w:p>
    <w:p w:rsidR="00BE257F" w:rsidRPr="0030413E" w:rsidRDefault="0030413E" w:rsidP="0030413E">
      <w:pPr>
        <w:ind w:firstLineChars="100" w:firstLine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single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　　</w:t>
      </w:r>
    </w:p>
    <w:sectPr w:rsidR="00BE257F" w:rsidRPr="0030413E" w:rsidSect="003E43D8">
      <w:pgSz w:w="11906" w:h="16838"/>
      <w:pgMar w:top="1259" w:right="1247" w:bottom="1032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3D8"/>
    <w:rsid w:val="00016E7B"/>
    <w:rsid w:val="00016FA1"/>
    <w:rsid w:val="001C7C22"/>
    <w:rsid w:val="001E6DE3"/>
    <w:rsid w:val="0030413E"/>
    <w:rsid w:val="003E43D8"/>
    <w:rsid w:val="005230B1"/>
    <w:rsid w:val="00F37E8F"/>
    <w:rsid w:val="00FC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AA69E4"/>
  <w15:chartTrackingRefBased/>
  <w15:docId w15:val="{7A1D8012-325A-4C5D-902A-D77E38DC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43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4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大橋 浩二</dc:creator>
  <cp:keywords/>
  <dc:description/>
  <cp:lastModifiedBy>佐藤 幸広</cp:lastModifiedBy>
  <cp:revision>7</cp:revision>
  <cp:lastPrinted>2022-07-14T03:37:00Z</cp:lastPrinted>
  <dcterms:created xsi:type="dcterms:W3CDTF">2022-07-14T03:35:00Z</dcterms:created>
  <dcterms:modified xsi:type="dcterms:W3CDTF">2025-04-07T12:09:00Z</dcterms:modified>
</cp:coreProperties>
</file>